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" name="图片 1" descr="西安市引汉济渭灞河水厂工程（一期）DN2000输配水管线10标段施工合同-全页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西安市引汉济渭灞河水厂工程（一期）DN2000输配水管线10标段施工合同-全页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4" name="图片 4" descr="西安市引汉济渭灞河水厂工程（一期）DN2000输配水管线10标段施工合同-全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西安市引汉济渭灞河水厂工程（一期）DN2000输配水管线10标段施工合同-全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3" name="图片 3" descr="西安市引汉济渭灞河水厂工程（一期）DN2000输配水管线10标段施工合同-全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安市引汉济渭灞河水厂工程（一期）DN2000输配水管线10标段施工合同-全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5" name="图片 5" descr="西安市引汉济渭灞河水厂工程（一期）DN2000输配水管线10标段施工合同-全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西安市引汉济渭灞河水厂工程（一期）DN2000输配水管线10标段施工合同-全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6" name="图片 6" descr="西安市引汉济渭灞河水厂工程（一期）DN2000输配水管线10标段施工合同-全页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西安市引汉济渭灞河水厂工程（一期）DN2000输配水管线10标段施工合同-全页_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2" name="图片 12" descr="西安市引汉济渭灞河水厂工程（一期）DN2000输配水管线10标段施工合同-全页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西安市引汉济渭灞河水厂工程（一期）DN2000输配水管线10标段施工合同-全页_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3" name="图片 13" descr="西安市引汉济渭灞河水厂工程（一期）DN2000输配水管线10标段施工合同-全页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西安市引汉济渭灞河水厂工程（一期）DN2000输配水管线10标段施工合同-全页_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7" name="图片 7" descr="西安市引汉济渭灞河水厂工程（一期）DN2000输配水管线10标段施工合同-全页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西安市引汉济渭灞河水厂工程（一期）DN2000输配水管线10标段施工合同-全页_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8" name="图片 8" descr="西安市引汉济渭灞河水厂工程（一期）DN2000输配水管线10标段施工合同-全页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西安市引汉济渭灞河水厂工程（一期）DN2000输配水管线10标段施工合同-全页_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9" name="图片 9" descr="西安市引汉济渭灞河水厂工程（一期）DN2000输配水管线10标段施工合同-全页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西安市引汉济渭灞河水厂工程（一期）DN2000输配水管线10标段施工合同-全页_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0" name="图片 10" descr="西安市引汉济渭灞河水厂工程（一期）DN2000输配水管线10标段施工合同-全页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西安市引汉济渭灞河水厂工程（一期）DN2000输配水管线10标段施工合同-全页_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1" name="图片 11" descr="西安市引汉济渭灞河水厂工程（一期）DN2000输配水管线10标段施工合同-全页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西安市引汉济渭灞河水厂工程（一期）DN2000输配水管线10标段施工合同-全页_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4ZjQ2M2UzMGY5MDE5ZDRiYmEwMTdjODM5NTc3Y2IifQ=="/>
  </w:docVars>
  <w:rsids>
    <w:rsidRoot w:val="3522001E"/>
    <w:rsid w:val="06032408"/>
    <w:rsid w:val="110A07E8"/>
    <w:rsid w:val="165D29A7"/>
    <w:rsid w:val="1A4471B0"/>
    <w:rsid w:val="26DD6493"/>
    <w:rsid w:val="276C31F9"/>
    <w:rsid w:val="2F972A16"/>
    <w:rsid w:val="3522001E"/>
    <w:rsid w:val="5E831C20"/>
    <w:rsid w:val="61471AB6"/>
    <w:rsid w:val="770C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宋体" w:cs="仿宋"/>
      <w:sz w:val="24"/>
      <w:szCs w:val="22"/>
      <w:lang w:val="zh-CN" w:eastAsia="zh-CN" w:bidi="zh-CN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 w:afterAutospacing="0"/>
    </w:pPr>
    <w:rPr>
      <w:rFonts w:eastAsia="宋体"/>
    </w:rPr>
  </w:style>
  <w:style w:type="paragraph" w:styleId="3">
    <w:name w:val="Plain Text"/>
    <w:basedOn w:val="1"/>
    <w:uiPriority w:val="0"/>
    <w:rPr>
      <w:rFonts w:ascii="宋体" w:hAnsi="Courier New"/>
    </w:rPr>
  </w:style>
  <w:style w:type="paragraph" w:styleId="4">
    <w:name w:val="Body Text Indent 2"/>
    <w:basedOn w:val="1"/>
    <w:next w:val="1"/>
    <w:uiPriority w:val="0"/>
    <w:pPr>
      <w:spacing w:after="120" w:line="480" w:lineRule="auto"/>
      <w:ind w:left="420" w:leftChars="200"/>
    </w:pPr>
  </w:style>
  <w:style w:type="paragraph" w:styleId="7">
    <w:name w:val="List Paragraph"/>
    <w:basedOn w:val="1"/>
    <w:qFormat/>
    <w:uiPriority w:val="1"/>
    <w:pPr>
      <w:ind w:left="111" w:hanging="242"/>
    </w:pPr>
    <w:rPr>
      <w:rFonts w:ascii="仿宋" w:hAnsi="仿宋" w:eastAsia="宋体" w:cs="仿宋"/>
      <w:sz w:val="24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2023-11-28T07:50:00Z</dcterms:created>
  <dc:creator>工程一部王景田</dc:creator>
  <cp:lastModifiedBy>工程一部王景田</cp:lastModifiedBy>
  <dcterms:modified xsi:type="dcterms:W3CDTF">2023-11-28T07:58:04Z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6A6006A22F7845AE9FB6C0966AFE1A01_11</vt:lpwstr>
  </property>
</Properties>
</file>